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2025年9月16日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146A4C"/>
    <w:rsid w:val="133D1075"/>
    <w:rsid w:val="138F0AA2"/>
    <w:rsid w:val="139D323C"/>
    <w:rsid w:val="13AA6CB2"/>
    <w:rsid w:val="13E76BAD"/>
    <w:rsid w:val="1410264F"/>
    <w:rsid w:val="148A76CC"/>
    <w:rsid w:val="14FC1C51"/>
    <w:rsid w:val="150E286A"/>
    <w:rsid w:val="16232545"/>
    <w:rsid w:val="1673508E"/>
    <w:rsid w:val="16792096"/>
    <w:rsid w:val="1682473D"/>
    <w:rsid w:val="16CB1E6E"/>
    <w:rsid w:val="16D11BFA"/>
    <w:rsid w:val="1700097E"/>
    <w:rsid w:val="17935FF4"/>
    <w:rsid w:val="17FD65D0"/>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8D3B96"/>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15651"/>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65756E"/>
    <w:rsid w:val="3222327C"/>
    <w:rsid w:val="33EA3B32"/>
    <w:rsid w:val="34670FD0"/>
    <w:rsid w:val="348815D9"/>
    <w:rsid w:val="34F30AB6"/>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B3559D"/>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95D0202"/>
    <w:rsid w:val="4A4B4543"/>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1B43E0"/>
    <w:rsid w:val="633705C9"/>
    <w:rsid w:val="633F171B"/>
    <w:rsid w:val="64341328"/>
    <w:rsid w:val="64E52586"/>
    <w:rsid w:val="64EE4A2C"/>
    <w:rsid w:val="653E54E6"/>
    <w:rsid w:val="653E7CA9"/>
    <w:rsid w:val="654D588F"/>
    <w:rsid w:val="65B403CB"/>
    <w:rsid w:val="65ED4872"/>
    <w:rsid w:val="66020293"/>
    <w:rsid w:val="66A970AC"/>
    <w:rsid w:val="66D3305D"/>
    <w:rsid w:val="673D6530"/>
    <w:rsid w:val="67CF0139"/>
    <w:rsid w:val="68342AFA"/>
    <w:rsid w:val="68751207"/>
    <w:rsid w:val="689E7E5C"/>
    <w:rsid w:val="69327E85"/>
    <w:rsid w:val="6979562E"/>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A5722"/>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E60826"/>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